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55E" w:rsidRPr="00C84FC9" w:rsidRDefault="00285AA1">
      <w:pPr>
        <w:rPr>
          <w:sz w:val="28"/>
          <w:szCs w:val="28"/>
        </w:rPr>
      </w:pPr>
      <w:proofErr w:type="spellStart"/>
      <w:r w:rsidRPr="00285AA1">
        <w:rPr>
          <w:b/>
          <w:sz w:val="28"/>
          <w:szCs w:val="28"/>
        </w:rPr>
        <w:t>NnBIKs</w:t>
      </w:r>
      <w:proofErr w:type="spellEnd"/>
      <w:r w:rsidR="005F41BD">
        <w:rPr>
          <w:b/>
          <w:sz w:val="28"/>
          <w:szCs w:val="28"/>
        </w:rPr>
        <w:t xml:space="preserve"> </w:t>
      </w:r>
      <w:proofErr w:type="spellStart"/>
      <w:r w:rsidR="005F41BD">
        <w:rPr>
          <w:b/>
          <w:sz w:val="28"/>
          <w:szCs w:val="28"/>
        </w:rPr>
        <w:t>JpKs</w:t>
      </w:r>
      <w:proofErr w:type="spellEnd"/>
      <w:r w:rsidR="005F41BD">
        <w:rPr>
          <w:b/>
          <w:sz w:val="28"/>
          <w:szCs w:val="28"/>
        </w:rPr>
        <w:t xml:space="preserve"> verksamhetsberättelse</w:t>
      </w:r>
      <w:r>
        <w:rPr>
          <w:b/>
          <w:sz w:val="28"/>
          <w:szCs w:val="28"/>
        </w:rPr>
        <w:t xml:space="preserve"> för 2018.</w:t>
      </w:r>
      <w:r w:rsidR="005F3BEF">
        <w:rPr>
          <w:b/>
          <w:sz w:val="28"/>
          <w:szCs w:val="28"/>
        </w:rPr>
        <w:t xml:space="preserve">                             Bilaga</w:t>
      </w:r>
      <w:r w:rsidR="00303BBA">
        <w:rPr>
          <w:b/>
          <w:sz w:val="28"/>
          <w:szCs w:val="28"/>
        </w:rPr>
        <w:t>3</w:t>
      </w:r>
      <w:r w:rsidR="005F3BEF">
        <w:rPr>
          <w:b/>
          <w:sz w:val="28"/>
          <w:szCs w:val="28"/>
        </w:rPr>
        <w:t>.</w:t>
      </w:r>
    </w:p>
    <w:p w:rsidR="00285AA1" w:rsidRPr="000734BC" w:rsidRDefault="00285AA1" w:rsidP="00285AA1">
      <w:pPr>
        <w:spacing w:after="0" w:line="240" w:lineRule="auto"/>
        <w:rPr>
          <w:b/>
        </w:rPr>
      </w:pPr>
      <w:r>
        <w:t xml:space="preserve">Jaktprovsmässigt har 2018 varit lite av ett mellanår, efter några år av mycket hög </w:t>
      </w:r>
      <w:r w:rsidRPr="000734BC">
        <w:rPr>
          <w:b/>
        </w:rPr>
        <w:t>provverksamhet.</w:t>
      </w:r>
    </w:p>
    <w:p w:rsidR="00285AA1" w:rsidRDefault="000734BC" w:rsidP="00285AA1">
      <w:pPr>
        <w:spacing w:after="0" w:line="240" w:lineRule="auto"/>
      </w:pPr>
      <w:r>
        <w:t>Under året har det gåtts 34</w:t>
      </w:r>
      <w:r w:rsidR="00285AA1">
        <w:t xml:space="preserve"> drevprov på hare, rå och räv.</w:t>
      </w:r>
      <w:r>
        <w:t xml:space="preserve"> Våra hundar har presterat 7 förstapris hare, 8 förstapris rå och ett förstapris räv förutom ett antal andra- och tredjepris.</w:t>
      </w:r>
      <w:r w:rsidR="00285AA1">
        <w:t xml:space="preserve"> </w:t>
      </w:r>
    </w:p>
    <w:p w:rsidR="00285AA1" w:rsidRDefault="00285AA1" w:rsidP="00285AA1">
      <w:pPr>
        <w:spacing w:after="0" w:line="240" w:lineRule="auto"/>
      </w:pPr>
    </w:p>
    <w:p w:rsidR="002154B4" w:rsidRDefault="002154B4" w:rsidP="00285AA1">
      <w:pPr>
        <w:spacing w:after="0" w:line="240" w:lineRule="auto"/>
      </w:pPr>
      <w:r>
        <w:t xml:space="preserve">Höstens provsäsong inleddes med den uppskattade </w:t>
      </w:r>
      <w:r w:rsidRPr="000734BC">
        <w:rPr>
          <w:b/>
        </w:rPr>
        <w:t>domarkonferensen i Nordingrå</w:t>
      </w:r>
      <w:r>
        <w:t xml:space="preserve"> sista helgen i augusti med ett 20-tal deltagare. Nytt för i år och för Sverige var att vi också då arrangerade ett drevprov, som gav möjlighet att ta med elever och aspiranter. Sven Magnussons Diva drev till ett tredjepris, som gjorde att Christina Forsgren från </w:t>
      </w:r>
      <w:proofErr w:type="spellStart"/>
      <w:r w:rsidR="00FB4E49">
        <w:t>B</w:t>
      </w:r>
      <w:r>
        <w:t>assetklubben</w:t>
      </w:r>
      <w:proofErr w:type="spellEnd"/>
      <w:r>
        <w:t xml:space="preserve"> efteråt kunde godkännas som domare. </w:t>
      </w:r>
    </w:p>
    <w:p w:rsidR="002154B4" w:rsidRDefault="002154B4" w:rsidP="00285AA1">
      <w:pPr>
        <w:spacing w:after="0" w:line="240" w:lineRule="auto"/>
      </w:pPr>
    </w:p>
    <w:p w:rsidR="00285AA1" w:rsidRDefault="00285AA1" w:rsidP="00285AA1">
      <w:pPr>
        <w:spacing w:after="0" w:line="240" w:lineRule="auto"/>
      </w:pPr>
      <w:r>
        <w:t>På våra klubbmatcher hade vi 5 startande hundar i Hassela och 12 i Nordingrå, varav 3 kom utifrån.</w:t>
      </w:r>
    </w:p>
    <w:p w:rsidR="00285AA1" w:rsidRDefault="00285AA1" w:rsidP="00285AA1">
      <w:pPr>
        <w:spacing w:after="0" w:line="240" w:lineRule="auto"/>
      </w:pPr>
      <w:r>
        <w:t xml:space="preserve">Vann i </w:t>
      </w:r>
      <w:r w:rsidRPr="000734BC">
        <w:rPr>
          <w:b/>
        </w:rPr>
        <w:t>Hassela</w:t>
      </w:r>
      <w:r>
        <w:t xml:space="preserve"> gjorde Stefan Nilssons (fr. Jämtland) </w:t>
      </w:r>
      <w:proofErr w:type="spellStart"/>
      <w:r w:rsidR="005147E8">
        <w:t>Sakin</w:t>
      </w:r>
      <w:proofErr w:type="spellEnd"/>
      <w:r w:rsidR="002154B4">
        <w:t xml:space="preserve"> Terry med en tvåa hare. Våra egna resultat var skrala.</w:t>
      </w:r>
    </w:p>
    <w:p w:rsidR="002154B4" w:rsidRDefault="002154B4" w:rsidP="00285AA1">
      <w:pPr>
        <w:spacing w:after="0" w:line="240" w:lineRule="auto"/>
      </w:pPr>
      <w:r w:rsidRPr="000734BC">
        <w:rPr>
          <w:b/>
        </w:rPr>
        <w:t>Nordingråprovet</w:t>
      </w:r>
      <w:r>
        <w:t xml:space="preserve"> vanns av Björn Norlins Storjordens Nisse med en </w:t>
      </w:r>
      <w:proofErr w:type="spellStart"/>
      <w:r>
        <w:t>etta+</w:t>
      </w:r>
      <w:r w:rsidR="005147E8">
        <w:t>trea</w:t>
      </w:r>
      <w:proofErr w:type="spellEnd"/>
      <w:r w:rsidR="005147E8">
        <w:t xml:space="preserve"> </w:t>
      </w:r>
      <w:r>
        <w:t>hare. Han blev med detta årets Klubbmästare hare och direktuttagen till RM. Tvåa i Nordingrå blev Sven Magnussons Daglegans Solklara Diva, som med det resultatet blev andra hund till RM.</w:t>
      </w:r>
      <w:r w:rsidR="00A35F0F">
        <w:t xml:space="preserve"> Noteras bör att samtliga hundar fick upp på de mycket harrika markerna.</w:t>
      </w:r>
    </w:p>
    <w:p w:rsidR="000734BC" w:rsidRDefault="000734BC" w:rsidP="00285AA1">
      <w:pPr>
        <w:spacing w:after="0" w:line="240" w:lineRule="auto"/>
      </w:pPr>
    </w:p>
    <w:p w:rsidR="000734BC" w:rsidRDefault="000734BC" w:rsidP="00285AA1">
      <w:pPr>
        <w:spacing w:after="0" w:line="240" w:lineRule="auto"/>
      </w:pPr>
      <w:proofErr w:type="spellStart"/>
      <w:r w:rsidRPr="000D0046">
        <w:rPr>
          <w:b/>
        </w:rPr>
        <w:t>Råkampen</w:t>
      </w:r>
      <w:proofErr w:type="spellEnd"/>
      <w:r w:rsidR="005147E8">
        <w:t xml:space="preserve"> på Alnön vanns av </w:t>
      </w:r>
      <w:proofErr w:type="spellStart"/>
      <w:r w:rsidR="005147E8">
        <w:t>Emiliy</w:t>
      </w:r>
      <w:proofErr w:type="spellEnd"/>
      <w:r>
        <w:t xml:space="preserve"> Söderströms </w:t>
      </w:r>
      <w:r w:rsidR="005147E8">
        <w:t xml:space="preserve">Storjordens </w:t>
      </w:r>
      <w:r>
        <w:t xml:space="preserve">Traja med dubbeletta rå. Därmed är Traja årets </w:t>
      </w:r>
      <w:proofErr w:type="spellStart"/>
      <w:r w:rsidRPr="000D0046">
        <w:rPr>
          <w:b/>
        </w:rPr>
        <w:t>Klubbmästre</w:t>
      </w:r>
      <w:proofErr w:type="spellEnd"/>
      <w:r w:rsidRPr="000D0046">
        <w:rPr>
          <w:b/>
        </w:rPr>
        <w:t xml:space="preserve"> Rå</w:t>
      </w:r>
      <w:r>
        <w:t>.</w:t>
      </w:r>
    </w:p>
    <w:p w:rsidR="002154B4" w:rsidRDefault="002154B4" w:rsidP="00285AA1">
      <w:pPr>
        <w:spacing w:after="0" w:line="240" w:lineRule="auto"/>
      </w:pPr>
    </w:p>
    <w:p w:rsidR="002154B4" w:rsidRDefault="00451C66" w:rsidP="00285AA1">
      <w:pPr>
        <w:spacing w:after="0" w:line="240" w:lineRule="auto"/>
      </w:pPr>
      <w:r>
        <w:t xml:space="preserve">På </w:t>
      </w:r>
      <w:r w:rsidRPr="000734BC">
        <w:rPr>
          <w:b/>
        </w:rPr>
        <w:t>RM</w:t>
      </w:r>
      <w:r>
        <w:t xml:space="preserve"> som arrangerades av J-H BIK i Ottsjön hade våra hundar</w:t>
      </w:r>
      <w:r w:rsidR="000734BC">
        <w:t xml:space="preserve"> Nisse och Diva</w:t>
      </w:r>
      <w:r>
        <w:t xml:space="preserve"> ingen större framgång.</w:t>
      </w:r>
    </w:p>
    <w:p w:rsidR="00451C66" w:rsidRDefault="00451C66" w:rsidP="00285AA1">
      <w:pPr>
        <w:spacing w:after="0" w:line="240" w:lineRule="auto"/>
      </w:pPr>
    </w:p>
    <w:p w:rsidR="00451C66" w:rsidRDefault="00451C66" w:rsidP="00285AA1">
      <w:pPr>
        <w:spacing w:after="0" w:line="240" w:lineRule="auto"/>
      </w:pPr>
      <w:r>
        <w:t xml:space="preserve">I </w:t>
      </w:r>
      <w:r w:rsidRPr="000734BC">
        <w:rPr>
          <w:b/>
        </w:rPr>
        <w:t>Småhundskampen</w:t>
      </w:r>
      <w:r>
        <w:t xml:space="preserve"> mot drever deltog från NnBIK Lottas Magnussons Storjordens Nova och Gunilla Nestorssons </w:t>
      </w:r>
      <w:proofErr w:type="spellStart"/>
      <w:r>
        <w:t>Wilda</w:t>
      </w:r>
      <w:proofErr w:type="spellEnd"/>
      <w:r>
        <w:t xml:space="preserve">. </w:t>
      </w:r>
      <w:proofErr w:type="spellStart"/>
      <w:r>
        <w:t>Wilda</w:t>
      </w:r>
      <w:proofErr w:type="spellEnd"/>
      <w:r>
        <w:t xml:space="preserve"> fick inte upp och Nova råkade ut för både rådjur och hare som drog iväg på långa långskjutsar som förstörde den dagen. Klar seger till drevrarna denna gång.</w:t>
      </w:r>
    </w:p>
    <w:p w:rsidR="00451C66" w:rsidRDefault="00451C66" w:rsidP="00285AA1">
      <w:pPr>
        <w:spacing w:after="0" w:line="240" w:lineRule="auto"/>
      </w:pPr>
    </w:p>
    <w:p w:rsidR="00451C66" w:rsidRDefault="00451C66" w:rsidP="00285AA1">
      <w:pPr>
        <w:spacing w:after="0" w:line="240" w:lineRule="auto"/>
      </w:pPr>
      <w:r>
        <w:t xml:space="preserve">Lottas Storjordens Nova deltog både i årets </w:t>
      </w:r>
      <w:proofErr w:type="spellStart"/>
      <w:r w:rsidRPr="000734BC">
        <w:rPr>
          <w:b/>
        </w:rPr>
        <w:t>SmåhundsSM</w:t>
      </w:r>
      <w:proofErr w:type="spellEnd"/>
      <w:r>
        <w:t xml:space="preserve"> och </w:t>
      </w:r>
      <w:proofErr w:type="spellStart"/>
      <w:r w:rsidRPr="000734BC">
        <w:rPr>
          <w:b/>
        </w:rPr>
        <w:t>KlövviltSM</w:t>
      </w:r>
      <w:proofErr w:type="spellEnd"/>
      <w:r>
        <w:t xml:space="preserve"> (Detta i stället för uttagna </w:t>
      </w:r>
      <w:proofErr w:type="spellStart"/>
      <w:r>
        <w:t>Em</w:t>
      </w:r>
      <w:r w:rsidR="000734BC">
        <w:t>illy</w:t>
      </w:r>
      <w:proofErr w:type="spellEnd"/>
      <w:r w:rsidR="000734BC">
        <w:t xml:space="preserve"> Söderströms Traja, som</w:t>
      </w:r>
      <w:r>
        <w:t xml:space="preserve"> var skadad). Novas resultat från </w:t>
      </w:r>
      <w:proofErr w:type="spellStart"/>
      <w:r>
        <w:t>KlövviltSM</w:t>
      </w:r>
      <w:proofErr w:type="spellEnd"/>
      <w:r>
        <w:t xml:space="preserve"> skulle ha räckt mycket långt vid </w:t>
      </w:r>
      <w:proofErr w:type="spellStart"/>
      <w:r>
        <w:t>SmåhundSM</w:t>
      </w:r>
      <w:proofErr w:type="spellEnd"/>
      <w:r>
        <w:t>. En etta rå och en etta hare.</w:t>
      </w:r>
    </w:p>
    <w:p w:rsidR="00451C66" w:rsidRDefault="00451C66" w:rsidP="00285AA1">
      <w:pPr>
        <w:spacing w:after="0" w:line="240" w:lineRule="auto"/>
      </w:pPr>
    </w:p>
    <w:p w:rsidR="008A23EF" w:rsidRDefault="008A23EF" w:rsidP="00285AA1">
      <w:pPr>
        <w:spacing w:after="0" w:line="240" w:lineRule="auto"/>
      </w:pPr>
      <w:r>
        <w:t xml:space="preserve">Noteras bör också att vi fått </w:t>
      </w:r>
      <w:r w:rsidRPr="008A23EF">
        <w:rPr>
          <w:b/>
        </w:rPr>
        <w:t>2 nya domare</w:t>
      </w:r>
      <w:r>
        <w:t xml:space="preserve"> under året. Mats Johansson och Christina Forsgren. Dessutom är ett antal under elevutbildning.</w:t>
      </w:r>
    </w:p>
    <w:p w:rsidR="008A23EF" w:rsidRDefault="008A23EF" w:rsidP="00285AA1">
      <w:pPr>
        <w:spacing w:after="0" w:line="240" w:lineRule="auto"/>
      </w:pPr>
    </w:p>
    <w:p w:rsidR="008A23EF" w:rsidRDefault="008A23EF" w:rsidP="00285AA1">
      <w:pPr>
        <w:spacing w:after="0" w:line="240" w:lineRule="auto"/>
      </w:pPr>
      <w:r>
        <w:t xml:space="preserve">För </w:t>
      </w:r>
      <w:proofErr w:type="spellStart"/>
      <w:r>
        <w:t>NnBIKs</w:t>
      </w:r>
      <w:proofErr w:type="spellEnd"/>
      <w:r>
        <w:t xml:space="preserve"> </w:t>
      </w:r>
      <w:proofErr w:type="spellStart"/>
      <w:r>
        <w:t>JpK</w:t>
      </w:r>
      <w:proofErr w:type="spellEnd"/>
    </w:p>
    <w:p w:rsidR="008A23EF" w:rsidRDefault="008A23EF" w:rsidP="00285AA1">
      <w:pPr>
        <w:spacing w:after="0" w:line="240" w:lineRule="auto"/>
      </w:pPr>
      <w:r>
        <w:t>Sven Magnusson, Stig Kihlberg, Curt Edström och Dick Wedin</w:t>
      </w:r>
    </w:p>
    <w:p w:rsidR="00451C66" w:rsidRDefault="00451C66" w:rsidP="00285AA1">
      <w:pPr>
        <w:spacing w:after="0" w:line="240" w:lineRule="auto"/>
      </w:pPr>
    </w:p>
    <w:p w:rsidR="00451C66" w:rsidRDefault="00451C66" w:rsidP="00285AA1">
      <w:pPr>
        <w:spacing w:after="0" w:line="240" w:lineRule="auto"/>
      </w:pPr>
    </w:p>
    <w:p w:rsidR="00451C66" w:rsidRDefault="00451C66" w:rsidP="00285AA1">
      <w:pPr>
        <w:spacing w:after="0" w:line="240" w:lineRule="auto"/>
      </w:pPr>
    </w:p>
    <w:p w:rsidR="002154B4" w:rsidRDefault="002154B4" w:rsidP="00285AA1">
      <w:pPr>
        <w:spacing w:after="0" w:line="240" w:lineRule="auto"/>
      </w:pPr>
    </w:p>
    <w:p w:rsidR="002154B4" w:rsidRDefault="002154B4" w:rsidP="00285AA1">
      <w:pPr>
        <w:spacing w:after="0" w:line="240" w:lineRule="auto"/>
      </w:pPr>
    </w:p>
    <w:p w:rsidR="00303BBA" w:rsidRDefault="00303BBA" w:rsidP="00285AA1">
      <w:pPr>
        <w:spacing w:after="0" w:line="240" w:lineRule="auto"/>
      </w:pPr>
    </w:p>
    <w:p w:rsidR="00303BBA" w:rsidRDefault="00303BBA" w:rsidP="00285AA1">
      <w:pPr>
        <w:spacing w:after="0" w:line="240" w:lineRule="auto"/>
      </w:pPr>
    </w:p>
    <w:p w:rsidR="00303BBA" w:rsidRDefault="00303BBA" w:rsidP="00285AA1">
      <w:pPr>
        <w:spacing w:after="0" w:line="240" w:lineRule="auto"/>
      </w:pPr>
    </w:p>
    <w:p w:rsidR="00303BBA" w:rsidRDefault="00303BBA" w:rsidP="00285AA1">
      <w:pPr>
        <w:spacing w:after="0" w:line="240" w:lineRule="auto"/>
      </w:pPr>
    </w:p>
    <w:p w:rsidR="00303BBA" w:rsidRDefault="00303BBA" w:rsidP="00285AA1">
      <w:pPr>
        <w:spacing w:after="0" w:line="240" w:lineRule="auto"/>
      </w:pPr>
    </w:p>
    <w:p w:rsidR="00303BBA" w:rsidRDefault="00303BBA" w:rsidP="00285AA1">
      <w:pPr>
        <w:spacing w:after="0" w:line="240" w:lineRule="auto"/>
      </w:pPr>
    </w:p>
    <w:p w:rsidR="00303BBA" w:rsidRDefault="00303BBA" w:rsidP="00285AA1">
      <w:pPr>
        <w:spacing w:after="0" w:line="240" w:lineRule="auto"/>
      </w:pPr>
    </w:p>
    <w:p w:rsidR="00303BBA" w:rsidRPr="00303BBA" w:rsidRDefault="00303BBA" w:rsidP="00285AA1">
      <w:pPr>
        <w:spacing w:after="0" w:line="240" w:lineRule="auto"/>
        <w:rPr>
          <w:rFonts w:ascii="Brush Script MT" w:hAnsi="Brush Script MT"/>
        </w:rPr>
      </w:pPr>
      <w:r>
        <w:t xml:space="preserve">                                                                                                                                                           </w:t>
      </w:r>
      <w:r>
        <w:rPr>
          <w:rFonts w:ascii="Brush Script MT" w:hAnsi="Brush Script MT"/>
        </w:rPr>
        <w:t>DW  CE</w:t>
      </w:r>
      <w:bookmarkStart w:id="0" w:name="_GoBack"/>
      <w:bookmarkEnd w:id="0"/>
    </w:p>
    <w:sectPr w:rsidR="00303BBA" w:rsidRPr="00303BBA" w:rsidSect="00394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AA1"/>
    <w:rsid w:val="000734BC"/>
    <w:rsid w:val="000D0046"/>
    <w:rsid w:val="002154B4"/>
    <w:rsid w:val="00285AA1"/>
    <w:rsid w:val="00303BBA"/>
    <w:rsid w:val="00351359"/>
    <w:rsid w:val="0039455E"/>
    <w:rsid w:val="00451C66"/>
    <w:rsid w:val="004673E6"/>
    <w:rsid w:val="005147E8"/>
    <w:rsid w:val="005F3BEF"/>
    <w:rsid w:val="005F41BD"/>
    <w:rsid w:val="00660468"/>
    <w:rsid w:val="008A23EF"/>
    <w:rsid w:val="00A35F0F"/>
    <w:rsid w:val="00C84FC9"/>
    <w:rsid w:val="00FB4E49"/>
    <w:rsid w:val="00FB5A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0EE06"/>
  <w15:docId w15:val="{97C35958-4D1C-45B7-8B69-64783738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455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2050</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Curt Edström</cp:lastModifiedBy>
  <cp:revision>4</cp:revision>
  <cp:lastPrinted>2019-02-15T18:17:00Z</cp:lastPrinted>
  <dcterms:created xsi:type="dcterms:W3CDTF">2019-02-18T09:16:00Z</dcterms:created>
  <dcterms:modified xsi:type="dcterms:W3CDTF">2019-03-28T12:39:00Z</dcterms:modified>
</cp:coreProperties>
</file>